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2B1C31" w:rsidRDefault="00B71D05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B71D05">
        <w:rPr>
          <w:rFonts w:ascii="宋体" w:eastAsia="宋体" w:hAnsi="宋体" w:cs="宋体" w:hint="eastAsia"/>
          <w:b/>
          <w:bCs/>
          <w:sz w:val="44"/>
          <w:szCs w:val="44"/>
        </w:rPr>
        <w:t>开平市司法局招聘合同制工作人员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考试报名表</w:t>
      </w:r>
      <w:bookmarkStart w:id="0" w:name="_GoBack"/>
      <w:bookmarkEnd w:id="0"/>
    </w:p>
    <w:p w:rsidR="009F41F6" w:rsidRDefault="009F41F6" w:rsidP="00647C2D">
      <w:pPr>
        <w:jc w:val="left"/>
        <w:rPr>
          <w:sz w:val="28"/>
          <w:szCs w:val="28"/>
        </w:rPr>
      </w:pP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99"/>
        <w:gridCol w:w="401"/>
        <w:gridCol w:w="360"/>
        <w:gridCol w:w="63"/>
        <w:gridCol w:w="837"/>
        <w:gridCol w:w="540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省市（县）镇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F34B69">
            <w:pPr>
              <w:ind w:leftChars="-28" w:left="-90" w:rightChars="-31" w:right="-99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71D0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报考雇员类别</w:t>
            </w:r>
          </w:p>
        </w:tc>
        <w:tc>
          <w:tcPr>
            <w:tcW w:w="180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75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lastRenderedPageBreak/>
              <w:t>家庭成员及主要社会关系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（父母、配偶、子女</w:t>
            </w:r>
            <w:r w:rsidR="00C9254E" w:rsidRPr="00C9254E">
              <w:rPr>
                <w:rFonts w:ascii="仿宋_GB2312" w:cs="仿宋_GB2312" w:hint="eastAsia"/>
                <w:sz w:val="18"/>
                <w:szCs w:val="18"/>
              </w:rPr>
              <w:t>、岳父母、家公家婆、兄弟姐妹</w:t>
            </w:r>
            <w:r w:rsidR="008A0B5D" w:rsidRPr="00C9254E">
              <w:rPr>
                <w:rFonts w:asci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2B1C31">
            <w:pPr>
              <w:spacing w:line="36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D96216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9F41F6" w:rsidRDefault="009F41F6" w:rsidP="002B1C31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D96216">
            <w:pPr>
              <w:spacing w:line="60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2828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2B1C31">
            <w:pPr>
              <w:spacing w:line="440" w:lineRule="exact"/>
              <w:ind w:firstLineChars="2050" w:firstLine="492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2B1C31">
            <w:pPr>
              <w:spacing w:line="440" w:lineRule="exact"/>
              <w:ind w:firstLineChars="250" w:firstLine="6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签名：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        </w:t>
            </w:r>
            <w:r w:rsidR="00A820C6">
              <w:rPr>
                <w:rFonts w:ascii="仿宋_GB2312" w:cs="仿宋_GB2312" w:hint="eastAsia"/>
                <w:sz w:val="24"/>
                <w:szCs w:val="24"/>
              </w:rPr>
              <w:t xml:space="preserve"> 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="00D96216">
              <w:rPr>
                <w:rFonts w:ascii="仿宋_GB2312" w:cs="仿宋_GB2312" w:hint="eastAsia"/>
                <w:sz w:val="24"/>
                <w:szCs w:val="24"/>
              </w:rPr>
              <w:t xml:space="preserve">   </w:t>
            </w:r>
            <w:r w:rsidR="00D96216"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70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Pr="00647C2D" w:rsidRDefault="009F41F6" w:rsidP="003D2519">
      <w:pPr>
        <w:spacing w:line="400" w:lineRule="exact"/>
        <w:ind w:firstLineChars="300" w:firstLine="72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DB" w:rsidRDefault="00D642DB" w:rsidP="00C8700B">
      <w:r>
        <w:separator/>
      </w:r>
    </w:p>
  </w:endnote>
  <w:endnote w:type="continuationSeparator" w:id="1">
    <w:p w:rsidR="00D642DB" w:rsidRDefault="00D642DB" w:rsidP="00C8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>
    <w:pPr>
      <w:pStyle w:val="a4"/>
      <w:framePr w:wrap="auto" w:vAnchor="text" w:hAnchor="margin" w:xAlign="outside" w:y="1"/>
      <w:rPr>
        <w:rStyle w:val="a3"/>
        <w:sz w:val="24"/>
        <w:szCs w:val="24"/>
      </w:rPr>
    </w:pPr>
    <w:r>
      <w:rPr>
        <w:rStyle w:val="a3"/>
        <w:sz w:val="24"/>
        <w:szCs w:val="24"/>
      </w:rPr>
      <w:t xml:space="preserve">— </w:t>
    </w:r>
    <w:r w:rsidR="00DA5B12">
      <w:rPr>
        <w:rStyle w:val="a3"/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 w:rsidR="00DA5B12">
      <w:rPr>
        <w:rStyle w:val="a3"/>
        <w:sz w:val="24"/>
        <w:szCs w:val="24"/>
      </w:rPr>
      <w:fldChar w:fldCharType="separate"/>
    </w:r>
    <w:r w:rsidR="00F34B69">
      <w:rPr>
        <w:rStyle w:val="a3"/>
        <w:noProof/>
        <w:sz w:val="24"/>
        <w:szCs w:val="24"/>
      </w:rPr>
      <w:t>1</w:t>
    </w:r>
    <w:r w:rsidR="00DA5B12">
      <w:rPr>
        <w:rStyle w:val="a3"/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  <w:p w:rsidR="009F41F6" w:rsidRDefault="009F41F6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DB" w:rsidRDefault="00D642DB" w:rsidP="00C8700B">
      <w:r>
        <w:separator/>
      </w:r>
    </w:p>
  </w:footnote>
  <w:footnote w:type="continuationSeparator" w:id="1">
    <w:p w:rsidR="00D642DB" w:rsidRDefault="00D642DB" w:rsidP="00C8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 w:rsidP="00624C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2D"/>
    <w:rsid w:val="00013043"/>
    <w:rsid w:val="00044263"/>
    <w:rsid w:val="00073BB8"/>
    <w:rsid w:val="001321C1"/>
    <w:rsid w:val="0014031D"/>
    <w:rsid w:val="0019038A"/>
    <w:rsid w:val="002B1C31"/>
    <w:rsid w:val="002D26B6"/>
    <w:rsid w:val="003D2519"/>
    <w:rsid w:val="005279D5"/>
    <w:rsid w:val="005807BB"/>
    <w:rsid w:val="005E0E0F"/>
    <w:rsid w:val="005F2537"/>
    <w:rsid w:val="00624C37"/>
    <w:rsid w:val="00647C2D"/>
    <w:rsid w:val="007E202D"/>
    <w:rsid w:val="008235C1"/>
    <w:rsid w:val="008A0B5D"/>
    <w:rsid w:val="009F41F6"/>
    <w:rsid w:val="00A820C6"/>
    <w:rsid w:val="00B166D3"/>
    <w:rsid w:val="00B71D05"/>
    <w:rsid w:val="00BB74CA"/>
    <w:rsid w:val="00C8700B"/>
    <w:rsid w:val="00C9254E"/>
    <w:rsid w:val="00D642DB"/>
    <w:rsid w:val="00D96216"/>
    <w:rsid w:val="00DA5B12"/>
    <w:rsid w:val="00E14397"/>
    <w:rsid w:val="00E3465D"/>
    <w:rsid w:val="00E523EB"/>
    <w:rsid w:val="00F34B69"/>
    <w:rsid w:val="00FA36C7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47C2D"/>
  </w:style>
  <w:style w:type="paragraph" w:styleId="a4">
    <w:name w:val="footer"/>
    <w:basedOn w:val="a"/>
    <w:link w:val="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930C68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588</Characters>
  <Application>Microsoft Office Word</Application>
  <DocSecurity>0</DocSecurity>
  <Lines>4</Lines>
  <Paragraphs>1</Paragraphs>
  <ScaleCrop>false</ScaleCrop>
  <Company>www.diannaotuan.com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微软用户</cp:lastModifiedBy>
  <cp:revision>11</cp:revision>
  <cp:lastPrinted>2020-09-18T01:28:00Z</cp:lastPrinted>
  <dcterms:created xsi:type="dcterms:W3CDTF">2020-08-18T09:40:00Z</dcterms:created>
  <dcterms:modified xsi:type="dcterms:W3CDTF">2021-05-14T02:00:00Z</dcterms:modified>
</cp:coreProperties>
</file>