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产前筛查技术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）核发（新申请）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63172AAF"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4FFBC3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母婴保健技术考核（产前筛查技术项目）合格证申请表</w:t>
      </w:r>
    </w:p>
    <w:p w14:paraId="68337A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专业技术培训证明及基本知识和技能考核成绩（验证原件，收复印件）</w:t>
      </w:r>
    </w:p>
    <w:p w14:paraId="5D7E5A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《医师执业证书》（验证原件，收复印件）</w:t>
      </w:r>
    </w:p>
    <w:p w14:paraId="2A3DFF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《医师资格证书》（验证原件，收复印件）</w:t>
      </w:r>
    </w:p>
    <w:p w14:paraId="308094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《专业技术职称资格证》（验证原件，收</w:t>
      </w:r>
      <w:bookmarkStart w:id="0" w:name="_GoBack"/>
      <w:bookmarkEnd w:id="0"/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复印件）</w:t>
      </w:r>
    </w:p>
    <w:p w14:paraId="0AF53D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学历证明（验证原件，收复印件）</w:t>
      </w:r>
    </w:p>
    <w:p w14:paraId="44CDCF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5AD26A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小一寸白底彩色照片</w:t>
      </w:r>
    </w:p>
    <w:p w14:paraId="51201E6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64B99CD7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16E12EE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2A3770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31E83"/>
    <w:multiLevelType w:val="singleLevel"/>
    <w:tmpl w:val="CDF31E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A5A8B"/>
    <w:rsid w:val="0B427096"/>
    <w:rsid w:val="1BB513D7"/>
    <w:rsid w:val="251632FC"/>
    <w:rsid w:val="4371446D"/>
    <w:rsid w:val="45165F44"/>
    <w:rsid w:val="48D17B8D"/>
    <w:rsid w:val="4CBF26F4"/>
    <w:rsid w:val="5F7A5A8B"/>
    <w:rsid w:val="6430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267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2025-02-26T03:08:00Z</dcterms:created>
  <dc:creator>{userName}</dc:creator>
  <cp:lastModifiedBy>氵絜兒</cp:lastModifiedBy>
  <dcterms:modified xsi:type="dcterms:W3CDTF">2025-05-29T07:05:15Z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233FDC45A6854FDC8227781A96C90ED6_11</vt:lpwstr>
  </property>
  <property fmtid="{D5CDD505-2E9C-101B-9397-08002B2CF9AE}" pid="4" name="KSOTemplateDocerSaveRecord">
    <vt:lpwstr>eyJoZGlkIjoiNjI4NmMzMjAxMGVjMGRjNDk4YzgxMDMzNGU2MTAxMjkiLCJ1c2VySWQiOiIxNjkxNDM1OTAwIn0=</vt:lpwstr>
  </property>
</Properties>
</file>